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9A" w:rsidRDefault="00F40087" w:rsidP="00A72DF6">
      <w:pPr>
        <w:spacing w:line="360" w:lineRule="auto"/>
      </w:pPr>
      <w:r w:rsidRPr="00473B63">
        <w:rPr>
          <w:b/>
        </w:rPr>
        <w:t>Economics Assessment #3</w:t>
      </w:r>
      <w:r>
        <w:t xml:space="preserve"> </w:t>
      </w:r>
      <w:r>
        <w:tab/>
      </w:r>
      <w:r>
        <w:tab/>
        <w:t xml:space="preserve">Name: __________________________ </w:t>
      </w:r>
    </w:p>
    <w:p w:rsidR="00F40087" w:rsidRDefault="00F40087" w:rsidP="00A72DF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Period: _____ Date: _______________  </w:t>
      </w:r>
    </w:p>
    <w:p w:rsidR="00F40087" w:rsidRDefault="00F40087" w:rsidP="00A72DF6">
      <w:pPr>
        <w:spacing w:line="360" w:lineRule="auto"/>
      </w:pPr>
    </w:p>
    <w:p w:rsidR="00F40087" w:rsidRDefault="00F40087">
      <w:r w:rsidRPr="00A72DF6">
        <w:rPr>
          <w:b/>
        </w:rPr>
        <w:t>Econ.LG.3:</w:t>
      </w:r>
      <w:r>
        <w:t xml:space="preserve"> I can identify the opportunity cost</w:t>
      </w:r>
      <w:r w:rsidR="00690959">
        <w:t xml:space="preserve"> and scarcity</w:t>
      </w:r>
      <w:r>
        <w:t xml:space="preserve"> in a decision.  </w:t>
      </w:r>
    </w:p>
    <w:p w:rsidR="00F40087" w:rsidRDefault="00F40087"/>
    <w:p w:rsidR="00F40087" w:rsidRDefault="00F40087">
      <w:r w:rsidRPr="00A72DF6">
        <w:rPr>
          <w:b/>
        </w:rPr>
        <w:t>Directions:</w:t>
      </w:r>
      <w:r>
        <w:t xml:space="preserve"> Read the following </w:t>
      </w:r>
      <w:r w:rsidR="000C65DC">
        <w:t>scenarios</w:t>
      </w:r>
      <w:bookmarkStart w:id="0" w:name="_GoBack"/>
      <w:bookmarkEnd w:id="0"/>
      <w:r w:rsidR="00690959">
        <w:t xml:space="preserve">; underline the thing that is </w:t>
      </w:r>
      <w:r w:rsidR="00690959" w:rsidRPr="00690959">
        <w:rPr>
          <w:u w:val="single"/>
        </w:rPr>
        <w:t>scarce</w:t>
      </w:r>
      <w:r w:rsidR="00690959">
        <w:t xml:space="preserve"> and </w:t>
      </w:r>
      <w:r>
        <w:t xml:space="preserve">on the line provided write the opportunity cost. </w:t>
      </w:r>
    </w:p>
    <w:p w:rsidR="000C65DC" w:rsidRDefault="000C65DC"/>
    <w:p w:rsidR="000C65DC" w:rsidRDefault="000C65DC" w:rsidP="000C65DC">
      <w:pPr>
        <w:pStyle w:val="ListParagraph"/>
        <w:numPr>
          <w:ilvl w:val="0"/>
          <w:numId w:val="1"/>
        </w:numPr>
      </w:pPr>
      <w:r>
        <w:t xml:space="preserve">Emily went to the mall with enough money to buy Taylor Swift’s new album or a dress. When she arrives at the store there is only one copy of the CD left. She buys the CD and leaves the mall. </w:t>
      </w:r>
    </w:p>
    <w:p w:rsidR="002D0370" w:rsidRDefault="002D0370" w:rsidP="002D0370"/>
    <w:p w:rsidR="00A72DF6" w:rsidRDefault="00A72DF6" w:rsidP="002D0370">
      <w:r>
        <w:t>What is the opportunity cost? ___________________________________</w:t>
      </w:r>
    </w:p>
    <w:p w:rsidR="000C65DC" w:rsidRDefault="000C65DC" w:rsidP="000C65DC">
      <w:pPr>
        <w:pStyle w:val="ListParagraph"/>
      </w:pPr>
    </w:p>
    <w:p w:rsidR="000C65DC" w:rsidRDefault="000C65DC" w:rsidP="000C65DC">
      <w:pPr>
        <w:pStyle w:val="ListParagraph"/>
        <w:numPr>
          <w:ilvl w:val="0"/>
          <w:numId w:val="1"/>
        </w:numPr>
      </w:pPr>
      <w:r>
        <w:t xml:space="preserve">Reggie had $100 and he went to Finish Line.  They had a pair of Jordan sneakers on sale for $95 or two pairs of Nike Air Force Ones for $85. Reggie decides to buy the two pairs of Nike Air Force Ones. </w:t>
      </w:r>
    </w:p>
    <w:p w:rsidR="002D0370" w:rsidRDefault="002D0370" w:rsidP="002D0370"/>
    <w:p w:rsidR="00A72DF6" w:rsidRDefault="00A72DF6" w:rsidP="002D0370">
      <w:r>
        <w:t xml:space="preserve">What is the opportunity cost? ___________________________________ </w:t>
      </w:r>
    </w:p>
    <w:p w:rsidR="00A72DF6" w:rsidRDefault="00A72DF6" w:rsidP="00A72DF6">
      <w:pPr>
        <w:pStyle w:val="ListParagraph"/>
      </w:pPr>
    </w:p>
    <w:p w:rsidR="000C65DC" w:rsidRDefault="000C65DC" w:rsidP="000C65DC">
      <w:pPr>
        <w:pStyle w:val="ListParagraph"/>
        <w:numPr>
          <w:ilvl w:val="0"/>
          <w:numId w:val="1"/>
        </w:numPr>
      </w:pPr>
      <w:r>
        <w:t xml:space="preserve">Maggie decided to go to a concert in the park instead of studying the night before her CAHSEE. </w:t>
      </w:r>
    </w:p>
    <w:p w:rsidR="002D0370" w:rsidRDefault="002D0370" w:rsidP="002D0370"/>
    <w:p w:rsidR="00A72DF6" w:rsidRDefault="00A72DF6" w:rsidP="002D0370">
      <w:r>
        <w:t xml:space="preserve">What is the opportunity cost? ___________________________________ </w:t>
      </w:r>
    </w:p>
    <w:p w:rsidR="00A72DF6" w:rsidRDefault="00A72DF6" w:rsidP="00A72DF6">
      <w:pPr>
        <w:pStyle w:val="ListParagraph"/>
      </w:pPr>
    </w:p>
    <w:p w:rsidR="00A72DF6" w:rsidRDefault="000C65DC" w:rsidP="000C65DC">
      <w:pPr>
        <w:pStyle w:val="ListParagraph"/>
        <w:numPr>
          <w:ilvl w:val="0"/>
          <w:numId w:val="1"/>
        </w:numPr>
      </w:pPr>
      <w:r>
        <w:t>Elena had a free period instead of hanging out and talking with her friends she decided to finish her homework from the night before.</w:t>
      </w:r>
      <w:r w:rsidR="00A72DF6">
        <w:t xml:space="preserve"> </w:t>
      </w:r>
    </w:p>
    <w:p w:rsidR="002D0370" w:rsidRDefault="002D0370" w:rsidP="002D0370"/>
    <w:p w:rsidR="000C65DC" w:rsidRDefault="00A72DF6" w:rsidP="002D0370">
      <w:r>
        <w:t xml:space="preserve">What is the opportunity cost? ___________________________________ </w:t>
      </w:r>
    </w:p>
    <w:p w:rsidR="00A72DF6" w:rsidRDefault="00A72DF6" w:rsidP="00A72DF6">
      <w:pPr>
        <w:pStyle w:val="ListParagraph"/>
      </w:pPr>
    </w:p>
    <w:p w:rsidR="000C65DC" w:rsidRDefault="00CA2FEB" w:rsidP="000C65DC">
      <w:pPr>
        <w:pStyle w:val="ListParagraph"/>
        <w:numPr>
          <w:ilvl w:val="0"/>
          <w:numId w:val="1"/>
        </w:numPr>
      </w:pPr>
      <w:r>
        <w:t xml:space="preserve">Calvin is not passing Calculus. His teacher tells him he needs to get help either before the next test. He </w:t>
      </w:r>
      <w:r w:rsidR="00A72DF6">
        <w:t xml:space="preserve">went to get extra homework help instead of eating lunch. </w:t>
      </w:r>
    </w:p>
    <w:p w:rsidR="002D0370" w:rsidRDefault="002D0370" w:rsidP="002D0370"/>
    <w:p w:rsidR="002D0370" w:rsidRDefault="002D0370" w:rsidP="002D0370">
      <w:r>
        <w:t xml:space="preserve">What is the opportunity cost? ___________________________________ </w:t>
      </w:r>
    </w:p>
    <w:p w:rsidR="002D0370" w:rsidRDefault="002D0370" w:rsidP="002D0370">
      <w:pPr>
        <w:ind w:left="360"/>
      </w:pPr>
    </w:p>
    <w:p w:rsidR="00CA2FEB" w:rsidRDefault="00CA2FEB" w:rsidP="002D0370">
      <w:pPr>
        <w:ind w:left="360"/>
      </w:pPr>
    </w:p>
    <w:p w:rsidR="00CA2FEB" w:rsidRDefault="00CA2FEB" w:rsidP="002D0370">
      <w:pPr>
        <w:ind w:left="360"/>
      </w:pPr>
    </w:p>
    <w:p w:rsidR="00CA2FEB" w:rsidRDefault="00CA2FEB" w:rsidP="002D0370">
      <w:pPr>
        <w:ind w:left="360"/>
      </w:pPr>
    </w:p>
    <w:p w:rsidR="00CA2FEB" w:rsidRDefault="00CA2FEB" w:rsidP="002D0370">
      <w:pPr>
        <w:ind w:left="360"/>
      </w:pPr>
    </w:p>
    <w:p w:rsidR="00CA2FEB" w:rsidRDefault="00CA2FEB" w:rsidP="002D0370">
      <w:pPr>
        <w:ind w:left="360"/>
      </w:pPr>
    </w:p>
    <w:p w:rsidR="00CA2FEB" w:rsidRDefault="00CA2FEB" w:rsidP="002D0370">
      <w:pPr>
        <w:ind w:left="360"/>
      </w:pPr>
    </w:p>
    <w:p w:rsidR="00A72DF6" w:rsidRDefault="00A72DF6" w:rsidP="000C65DC">
      <w:pPr>
        <w:pStyle w:val="ListParagraph"/>
        <w:numPr>
          <w:ilvl w:val="0"/>
          <w:numId w:val="1"/>
        </w:numPr>
      </w:pPr>
      <w:r>
        <w:t xml:space="preserve">Mr. Prince gave his wife $150 to pay an electric bill instead of buying tickets to see the New York Yankees. </w:t>
      </w:r>
    </w:p>
    <w:p w:rsidR="002D0370" w:rsidRDefault="002D0370" w:rsidP="002D0370"/>
    <w:p w:rsidR="002D0370" w:rsidRDefault="002D0370" w:rsidP="002D0370">
      <w:r>
        <w:lastRenderedPageBreak/>
        <w:t xml:space="preserve">What is the opportunity cost? _________________________________________ </w:t>
      </w:r>
    </w:p>
    <w:p w:rsidR="002D0370" w:rsidRDefault="002D0370" w:rsidP="002D0370">
      <w:pPr>
        <w:pStyle w:val="ListParagraph"/>
      </w:pPr>
    </w:p>
    <w:p w:rsidR="00CA2FEB" w:rsidRDefault="00CA2FEB" w:rsidP="002D0370">
      <w:pPr>
        <w:pStyle w:val="ListParagraph"/>
      </w:pPr>
    </w:p>
    <w:p w:rsidR="00CA2FEB" w:rsidRDefault="00CA2FEB" w:rsidP="002D0370">
      <w:pPr>
        <w:pStyle w:val="ListParagraph"/>
      </w:pPr>
    </w:p>
    <w:p w:rsidR="002D0370" w:rsidRDefault="00A72DF6" w:rsidP="00CA2FEB">
      <w:pPr>
        <w:pStyle w:val="ListParagraph"/>
        <w:numPr>
          <w:ilvl w:val="0"/>
          <w:numId w:val="1"/>
        </w:numPr>
      </w:pPr>
      <w:r>
        <w:t xml:space="preserve">Alicia </w:t>
      </w:r>
      <w:r w:rsidR="002D0370">
        <w:t xml:space="preserve">goes to the cafeteria to buy a chicken patty.  She was late leaving class and the line for the burritos is out the door. </w:t>
      </w:r>
      <w:r w:rsidR="00CA2FEB">
        <w:t xml:space="preserve"> Alicia instead decides to eat a sandwich</w:t>
      </w:r>
      <w:r w:rsidR="002D0370">
        <w:t xml:space="preserve"> whose line was not as long.</w:t>
      </w:r>
    </w:p>
    <w:p w:rsidR="00CA2FEB" w:rsidRDefault="00CA2FEB" w:rsidP="00CA2FEB"/>
    <w:p w:rsidR="00CA2FEB" w:rsidRDefault="00CA2FEB" w:rsidP="00CA2FEB">
      <w:r>
        <w:t xml:space="preserve">What is the opportunity cost? _________________________________________ </w:t>
      </w:r>
    </w:p>
    <w:p w:rsidR="00A72DF6" w:rsidRDefault="00A72DF6" w:rsidP="002D0370">
      <w:pPr>
        <w:pStyle w:val="ListParagraph"/>
        <w:ind w:left="360"/>
      </w:pPr>
    </w:p>
    <w:p w:rsidR="00A72DF6" w:rsidRDefault="00A72DF6" w:rsidP="000C65DC">
      <w:pPr>
        <w:pStyle w:val="ListParagraph"/>
        <w:numPr>
          <w:ilvl w:val="0"/>
          <w:numId w:val="1"/>
        </w:numPr>
      </w:pPr>
      <w:r>
        <w:t xml:space="preserve">Benjamin </w:t>
      </w:r>
      <w:r w:rsidR="00CA2FEB">
        <w:t xml:space="preserve">made the baseball team. They practice every Tuesday until 5:00 p.m. He also has to work from 5:00-9:00. He decides to switch with Jerry and work on Sundays. </w:t>
      </w:r>
    </w:p>
    <w:p w:rsidR="00CA2FEB" w:rsidRDefault="00CA2FEB" w:rsidP="00CA2FEB">
      <w:pPr>
        <w:pStyle w:val="ListParagraph"/>
        <w:ind w:left="360"/>
      </w:pPr>
    </w:p>
    <w:p w:rsidR="00CA2FEB" w:rsidRDefault="00CA2FEB" w:rsidP="00CA2FEB">
      <w:r>
        <w:t xml:space="preserve">What is the opportunity cost? _________________________________________ </w:t>
      </w:r>
    </w:p>
    <w:p w:rsidR="002D0370" w:rsidRDefault="002D0370" w:rsidP="002D0370"/>
    <w:p w:rsidR="00A72DF6" w:rsidRDefault="00A72DF6" w:rsidP="000C65DC">
      <w:pPr>
        <w:pStyle w:val="ListParagraph"/>
        <w:numPr>
          <w:ilvl w:val="0"/>
          <w:numId w:val="1"/>
        </w:numPr>
      </w:pPr>
      <w:r>
        <w:t xml:space="preserve">Kris </w:t>
      </w:r>
      <w:r w:rsidR="002D0370">
        <w:t xml:space="preserve">needs 10 credits. His school has Cyber High courses or Night School. Since he has to work, he decides to take Cyber High. </w:t>
      </w:r>
    </w:p>
    <w:p w:rsidR="002D0370" w:rsidRDefault="002D0370" w:rsidP="002D0370"/>
    <w:p w:rsidR="002D0370" w:rsidRDefault="002D0370" w:rsidP="002D0370">
      <w:r>
        <w:t xml:space="preserve">What is the opportunity cost? _________________________________________ </w:t>
      </w:r>
    </w:p>
    <w:p w:rsidR="002D0370" w:rsidRDefault="002D0370" w:rsidP="002D0370">
      <w:pPr>
        <w:pStyle w:val="ListParagraph"/>
        <w:ind w:left="360"/>
      </w:pPr>
    </w:p>
    <w:p w:rsidR="002D0370" w:rsidRDefault="002D0370" w:rsidP="000C65DC">
      <w:pPr>
        <w:pStyle w:val="ListParagraph"/>
        <w:numPr>
          <w:ilvl w:val="0"/>
          <w:numId w:val="1"/>
        </w:numPr>
      </w:pPr>
      <w:r>
        <w:t xml:space="preserve">  Xavier has two parties to go to this weekend. His mom tells him that he needs to be back at 11:00 p.m. Since one is closer to his house and therefore he could spend more time he decides to go to that one. </w:t>
      </w:r>
    </w:p>
    <w:p w:rsidR="002D0370" w:rsidRDefault="002D0370" w:rsidP="002D0370"/>
    <w:p w:rsidR="002D0370" w:rsidRDefault="002D0370" w:rsidP="002D0370">
      <w:r>
        <w:t xml:space="preserve">What is the opportunity cost? _________________________________________ </w:t>
      </w:r>
    </w:p>
    <w:p w:rsidR="002D0370" w:rsidRDefault="002D0370" w:rsidP="002D0370">
      <w:pPr>
        <w:pStyle w:val="ListParagraph"/>
        <w:ind w:left="360"/>
      </w:pPr>
    </w:p>
    <w:sectPr w:rsidR="002D0370" w:rsidSect="009216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BD5"/>
    <w:multiLevelType w:val="hybridMultilevel"/>
    <w:tmpl w:val="D3641C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684AFC"/>
    <w:multiLevelType w:val="hybridMultilevel"/>
    <w:tmpl w:val="330E2C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40087"/>
    <w:rsid w:val="000C65DC"/>
    <w:rsid w:val="002D0370"/>
    <w:rsid w:val="00473B63"/>
    <w:rsid w:val="00690959"/>
    <w:rsid w:val="00835F26"/>
    <w:rsid w:val="00921603"/>
    <w:rsid w:val="00A72DF6"/>
    <w:rsid w:val="00BC749A"/>
    <w:rsid w:val="00CA2FEB"/>
    <w:rsid w:val="00EB6BD4"/>
    <w:rsid w:val="00F4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Prince</dc:creator>
  <cp:lastModifiedBy>Windows User</cp:lastModifiedBy>
  <cp:revision>2</cp:revision>
  <dcterms:created xsi:type="dcterms:W3CDTF">2013-11-08T20:42:00Z</dcterms:created>
  <dcterms:modified xsi:type="dcterms:W3CDTF">2013-11-08T20:42:00Z</dcterms:modified>
</cp:coreProperties>
</file>